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5A9" w:rsidRDefault="00026CBB" w:rsidP="00026CBB">
      <w:pPr>
        <w:jc w:val="right"/>
      </w:pPr>
      <w:r>
        <w:rPr>
          <w:noProof/>
        </w:rPr>
        <w:drawing>
          <wp:inline distT="0" distB="0" distL="0" distR="0">
            <wp:extent cx="1004570" cy="1190625"/>
            <wp:effectExtent l="0" t="0" r="5080" b="9525"/>
            <wp:docPr id="1" name="Picture 1" descr="C:\Users\ebereadimora\AppData\Local\Microsoft\Windows\INetCache\Content.Word\IMG_20170113_13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bereadimora\AppData\Local\Microsoft\Windows\INetCache\Content.Word\IMG_20170113_1307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21" cy="120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CBB" w:rsidRDefault="00026CBB" w:rsidP="00026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40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Title: Hea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lthy Sexual and Contraceptive Beh</w:t>
      </w:r>
      <w:r w:rsidRPr="00A340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aviours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among Undergraduate S</w:t>
      </w:r>
      <w:r w:rsidRPr="00A340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tudents in Un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iversity of Nigeria</w:t>
      </w:r>
    </w:p>
    <w:p w:rsidR="00A07AB0" w:rsidRDefault="00A07AB0" w:rsidP="00026C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026CBB" w:rsidRDefault="00026CBB" w:rsidP="00026C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Name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Dr.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Dorothy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Ebere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Adimora</w:t>
      </w:r>
      <w:proofErr w:type="spellEnd"/>
    </w:p>
    <w:p w:rsidR="00026CBB" w:rsidRDefault="00026CBB" w:rsidP="00026C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   University of Nigeria, Nsukka, Enugu State, Nigeria. </w:t>
      </w:r>
    </w:p>
    <w:p w:rsidR="00A07AB0" w:rsidRDefault="00A07AB0" w:rsidP="00026C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26CBB" w:rsidRPr="00B77CC7" w:rsidRDefault="00026CBB" w:rsidP="00026C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Sexual risk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behavio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rs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prevalent amongst young people. Major objective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as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certained the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knowledge, attitudes and experiences on sexual health and contraceptives and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other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factors related to risk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behaviours among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university students.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cross-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sectional analytical study was carried out from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July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September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among undergraduate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students in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University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Nigeria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A self-administered questionnaire was filled in by participants.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Using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SPSS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22, data was analysed. D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escriptive statistics were used to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report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data. 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P-value of 5% (two-tailed) was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considered statistically significant.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total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482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students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responded to the questionnaire,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(2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34)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male and (2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48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) female.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exual behavio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r: 9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% of participants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were sexually active last year,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% had had sex under alcohol effect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nd 22% under influence of drugs. C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ontraceptive behavio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ur: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% used a contraceptive method during their first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sexual relation,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88% reported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male condom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hormonal pills to be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commonly used contraceptives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. The participants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’ responses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about their knowledge on contraceptives and STIs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(sexual transmission infections)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were weak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. Participants who had received sexual and contraceptive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education showed more knowledge (p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&lt; 0.002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There were no diffe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rences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found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about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age of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knowledge on contraceptives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STIs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(p= 0.05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). Level of knowledge is less in young people who use coitus interruptus or none as 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contraceptive method (p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&lt; 0.002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Observation reveals that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differences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exist by frequency of sex;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young people who had sex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more frequently showed more knowledge about contraceptives and STI (p&lt; 0.001). The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re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vealed that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more women than men</w:t>
      </w:r>
      <w:r w:rsidR="00441739" w:rsidRPr="0044173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41739"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>had partner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(p= 0.00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B77C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and their attitudes and experiences on sex are healthier. </w:t>
      </w:r>
    </w:p>
    <w:p w:rsidR="00026CBB" w:rsidRDefault="00026CBB" w:rsidP="00026CBB"/>
    <w:p w:rsidR="00A07AB0" w:rsidRDefault="00A07AB0" w:rsidP="00A07AB0">
      <w:pPr>
        <w:spacing w:after="0"/>
        <w:ind w:righ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AB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07AB0" w:rsidRDefault="00441739" w:rsidP="00A07AB0">
      <w:pPr>
        <w:spacing w:after="0"/>
        <w:ind w:right="-180"/>
        <w:jc w:val="both"/>
        <w:rPr>
          <w:rFonts w:ascii="Times New Roman" w:hAnsi="Times New Roman" w:cs="Times New Roman"/>
          <w:sz w:val="24"/>
          <w:szCs w:val="24"/>
          <w:lang w:val="ig-NG"/>
        </w:rPr>
      </w:pPr>
      <w:r>
        <w:rPr>
          <w:rFonts w:ascii="Times New Roman" w:hAnsi="Times New Roman" w:cs="Times New Roman"/>
          <w:sz w:val="24"/>
          <w:szCs w:val="24"/>
          <w:lang w:val="ig-NG"/>
        </w:rPr>
        <w:t xml:space="preserve">Dr. Dorothy Ebere Adimora is a </w:t>
      </w:r>
      <w:r w:rsidR="00671617">
        <w:rPr>
          <w:rFonts w:ascii="Times New Roman" w:hAnsi="Times New Roman" w:cs="Times New Roman"/>
          <w:sz w:val="24"/>
          <w:szCs w:val="24"/>
        </w:rPr>
        <w:t xml:space="preserve">Senior </w:t>
      </w:r>
      <w:r>
        <w:rPr>
          <w:rFonts w:ascii="Times New Roman" w:hAnsi="Times New Roman" w:cs="Times New Roman"/>
          <w:sz w:val="24"/>
          <w:szCs w:val="24"/>
          <w:lang w:val="ig-NG"/>
        </w:rPr>
        <w:t>Lecturer and</w:t>
      </w:r>
      <w:r w:rsidR="00671617">
        <w:rPr>
          <w:rFonts w:ascii="Times New Roman" w:hAnsi="Times New Roman" w:cs="Times New Roman"/>
          <w:sz w:val="24"/>
          <w:szCs w:val="24"/>
        </w:rPr>
        <w:t xml:space="preserve"> Senior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Research fellow in the Department of Educational Foundations, Ed</w:t>
      </w:r>
      <w:r w:rsidR="00671617">
        <w:rPr>
          <w:rFonts w:ascii="Times New Roman" w:hAnsi="Times New Roman" w:cs="Times New Roman"/>
          <w:sz w:val="24"/>
          <w:szCs w:val="24"/>
          <w:lang w:val="ig-NG"/>
        </w:rPr>
        <w:t>ucational Psychology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, University of Nigeria, Nsukka. She has </w:t>
      </w:r>
      <w:r>
        <w:rPr>
          <w:rFonts w:ascii="Times New Roman" w:hAnsi="Times New Roman" w:cs="Times New Roman"/>
          <w:sz w:val="24"/>
          <w:szCs w:val="24"/>
        </w:rPr>
        <w:t>taught extensively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undergraduate and postgraduate 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levels.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Specializ</w:t>
      </w:r>
      <w:proofErr w:type="spellEnd"/>
      <w:r>
        <w:rPr>
          <w:rFonts w:ascii="Times New Roman" w:hAnsi="Times New Roman" w:cs="Times New Roman"/>
          <w:sz w:val="24"/>
          <w:szCs w:val="24"/>
          <w:lang w:val="ig-NG"/>
        </w:rPr>
        <w:t xml:space="preserve">es </w:t>
      </w:r>
      <w:r>
        <w:rPr>
          <w:rFonts w:ascii="Times New Roman" w:hAnsi="Times New Roman" w:cs="Times New Roman"/>
          <w:sz w:val="24"/>
          <w:szCs w:val="24"/>
        </w:rPr>
        <w:t xml:space="preserve">in areas of </w:t>
      </w:r>
      <w:r w:rsidR="00671617">
        <w:rPr>
          <w:rFonts w:ascii="Times New Roman" w:hAnsi="Times New Roman" w:cs="Times New Roman"/>
          <w:sz w:val="24"/>
          <w:szCs w:val="24"/>
          <w:lang w:val="ig-NG"/>
        </w:rPr>
        <w:t>developmental</w:t>
      </w:r>
      <w:r w:rsidR="00671617">
        <w:rPr>
          <w:rFonts w:ascii="Times New Roman" w:hAnsi="Times New Roman" w:cs="Times New Roman"/>
          <w:sz w:val="24"/>
          <w:szCs w:val="24"/>
        </w:rPr>
        <w:t xml:space="preserve"> psychology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, child and adolescence psychology, </w:t>
      </w:r>
      <w:r w:rsidR="00671617">
        <w:rPr>
          <w:rFonts w:ascii="Times New Roman" w:hAnsi="Times New Roman" w:cs="Times New Roman"/>
          <w:sz w:val="24"/>
          <w:szCs w:val="24"/>
        </w:rPr>
        <w:t xml:space="preserve">sexual and mental health, </w:t>
      </w:r>
      <w:r>
        <w:rPr>
          <w:rFonts w:ascii="Times New Roman" w:hAnsi="Times New Roman" w:cs="Times New Roman"/>
          <w:sz w:val="24"/>
          <w:szCs w:val="24"/>
        </w:rPr>
        <w:t xml:space="preserve">social psychology and qualitative research methods. </w:t>
      </w:r>
      <w:r>
        <w:rPr>
          <w:rFonts w:ascii="Times New Roman" w:hAnsi="Times New Roman" w:cs="Times New Roman"/>
          <w:sz w:val="24"/>
          <w:szCs w:val="24"/>
          <w:lang w:val="ig-NG"/>
        </w:rPr>
        <w:t>Her</w:t>
      </w:r>
      <w:r>
        <w:rPr>
          <w:rFonts w:ascii="Times New Roman" w:hAnsi="Times New Roman" w:cs="Times New Roman"/>
          <w:sz w:val="24"/>
          <w:szCs w:val="24"/>
        </w:rPr>
        <w:t xml:space="preserve"> academic and research interests</w:t>
      </w:r>
      <w:r w:rsidR="00671617">
        <w:rPr>
          <w:rFonts w:ascii="Times New Roman" w:hAnsi="Times New Roman" w:cs="Times New Roman"/>
          <w:sz w:val="24"/>
          <w:szCs w:val="24"/>
        </w:rPr>
        <w:t xml:space="preserve"> centre on gen</w:t>
      </w:r>
      <w:r>
        <w:rPr>
          <w:rFonts w:ascii="Times New Roman" w:hAnsi="Times New Roman" w:cs="Times New Roman"/>
          <w:sz w:val="24"/>
          <w:szCs w:val="24"/>
        </w:rPr>
        <w:t xml:space="preserve">der, </w:t>
      </w:r>
      <w:r>
        <w:rPr>
          <w:rFonts w:ascii="Times New Roman" w:hAnsi="Times New Roman" w:cs="Times New Roman"/>
          <w:sz w:val="24"/>
          <w:szCs w:val="24"/>
          <w:lang w:val="ig-NG"/>
        </w:rPr>
        <w:t>abnormal</w:t>
      </w:r>
      <w:r>
        <w:rPr>
          <w:rFonts w:ascii="Times New Roman" w:hAnsi="Times New Roman" w:cs="Times New Roman"/>
          <w:sz w:val="24"/>
          <w:szCs w:val="24"/>
        </w:rPr>
        <w:t xml:space="preserve"> psychology,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She is currently involved in </w:t>
      </w:r>
      <w:r>
        <w:rPr>
          <w:rFonts w:ascii="Times New Roman" w:hAnsi="Times New Roman" w:cs="Times New Roman"/>
          <w:sz w:val="24"/>
          <w:szCs w:val="24"/>
        </w:rPr>
        <w:t xml:space="preserve">the supervision </w:t>
      </w:r>
      <w:r>
        <w:rPr>
          <w:rFonts w:ascii="Times New Roman" w:hAnsi="Times New Roman" w:cs="Times New Roman"/>
          <w:sz w:val="24"/>
          <w:szCs w:val="24"/>
          <w:lang w:val="ig-NG"/>
        </w:rPr>
        <w:t>of undergraduate and postgraduate students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ig-NG"/>
        </w:rPr>
        <w:t>Sh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A07AB0">
        <w:rPr>
          <w:rFonts w:ascii="Times New Roman" w:hAnsi="Times New Roman" w:cs="Times New Roman"/>
          <w:color w:val="000000"/>
          <w:sz w:val="24"/>
          <w:szCs w:val="24"/>
        </w:rPr>
        <w:t xml:space="preserve">is an editor and has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published widely in reputable </w:t>
      </w:r>
      <w:r>
        <w:rPr>
          <w:rFonts w:ascii="Times New Roman" w:hAnsi="Times New Roman" w:cs="Times New Roman"/>
          <w:color w:val="000000"/>
          <w:sz w:val="24"/>
          <w:szCs w:val="24"/>
          <w:lang w:val="ig-NG"/>
        </w:rPr>
        <w:t>j</w:t>
      </w:r>
      <w:proofErr w:type="spellStart"/>
      <w:r w:rsidR="00671617">
        <w:rPr>
          <w:rFonts w:ascii="Times New Roman" w:hAnsi="Times New Roman" w:cs="Times New Roman"/>
          <w:color w:val="000000"/>
          <w:sz w:val="24"/>
          <w:szCs w:val="24"/>
        </w:rPr>
        <w:t>ournals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ig-NG"/>
        </w:rPr>
        <w:t xml:space="preserve"> and</w:t>
      </w:r>
      <w:r w:rsidR="00A07AB0">
        <w:rPr>
          <w:rFonts w:ascii="Times New Roman" w:hAnsi="Times New Roman" w:cs="Times New Roman"/>
          <w:sz w:val="24"/>
          <w:szCs w:val="24"/>
          <w:lang w:val="ig-NG"/>
        </w:rPr>
        <w:t xml:space="preserve"> </w:t>
      </w:r>
      <w:r w:rsidR="00A07AB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ig-NG"/>
        </w:rPr>
        <w:t>consult</w:t>
      </w:r>
      <w:r w:rsidR="00671617">
        <w:rPr>
          <w:rFonts w:ascii="Times New Roman" w:hAnsi="Times New Roman" w:cs="Times New Roman"/>
          <w:sz w:val="24"/>
          <w:szCs w:val="24"/>
        </w:rPr>
        <w:t>ant</w:t>
      </w:r>
      <w:r w:rsidR="00A07AB0">
        <w:rPr>
          <w:rFonts w:ascii="Times New Roman" w:hAnsi="Times New Roman" w:cs="Times New Roman"/>
          <w:sz w:val="24"/>
          <w:szCs w:val="24"/>
        </w:rPr>
        <w:t xml:space="preserve"> to </w:t>
      </w:r>
      <w:r w:rsidR="00A07AB0">
        <w:rPr>
          <w:rFonts w:ascii="Times New Roman" w:hAnsi="Times New Roman" w:cs="Times New Roman"/>
          <w:sz w:val="24"/>
          <w:szCs w:val="24"/>
          <w:lang w:val="ig-NG"/>
        </w:rPr>
        <w:t>child, adolescence, behavioural, maladaptive, psychoanalytic</w:t>
      </w:r>
      <w:r w:rsidR="00A07AB0">
        <w:rPr>
          <w:rFonts w:ascii="Times New Roman" w:hAnsi="Times New Roman" w:cs="Times New Roman"/>
          <w:sz w:val="24"/>
          <w:szCs w:val="24"/>
          <w:lang w:val="ig-NG"/>
        </w:rPr>
        <w:t xml:space="preserve">, </w:t>
      </w:r>
      <w:r w:rsidR="00A07AB0">
        <w:rPr>
          <w:rFonts w:ascii="Times New Roman" w:hAnsi="Times New Roman" w:cs="Times New Roman"/>
          <w:sz w:val="24"/>
          <w:szCs w:val="24"/>
          <w:lang w:val="ig-NG"/>
        </w:rPr>
        <w:t xml:space="preserve">sexual and mental health problems. </w:t>
      </w:r>
    </w:p>
    <w:p w:rsidR="00A07AB0" w:rsidRDefault="00A07AB0" w:rsidP="00A07A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</w:p>
    <w:p w:rsidR="00A07AB0" w:rsidRPr="00A07AB0" w:rsidRDefault="00A07AB0" w:rsidP="00A07A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A07AB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A07AB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Dr.</w:t>
      </w:r>
      <w:proofErr w:type="spellEnd"/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Dorothy </w:t>
      </w:r>
      <w:proofErr w:type="spellStart"/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Ebere</w:t>
      </w:r>
      <w:proofErr w:type="spellEnd"/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Adimora</w:t>
      </w:r>
      <w:proofErr w:type="spellEnd"/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+2348035180700</w:t>
      </w:r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</w:t>
      </w:r>
      <w:r w:rsidR="006F3635" w:rsidRP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Ebere</w:t>
      </w:r>
      <w:proofErr w:type="spellEnd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Adimora</w:t>
      </w:r>
      <w:proofErr w:type="spellEnd"/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bookmarkStart w:id="0" w:name="_Hlk504306350"/>
      <w:proofErr w:type="spellStart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Ebere</w:t>
      </w:r>
      <w:proofErr w:type="spellEnd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6F363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Adimora</w:t>
      </w:r>
      <w:proofErr w:type="spellEnd"/>
    </w:p>
    <w:bookmarkEnd w:id="0"/>
    <w:p w:rsidR="00A07AB0" w:rsidRPr="00A07AB0" w:rsidRDefault="00A07AB0" w:rsidP="00A07A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</w:t>
      </w:r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="0074250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3/ Mental Illness and Health Care</w:t>
      </w:r>
      <w:r w:rsidR="001A634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Oral presentation</w:t>
      </w:r>
      <w:r w:rsidRPr="00A07AB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A07AB0" w:rsidRDefault="00A07AB0" w:rsidP="00026CBB">
      <w:bookmarkStart w:id="1" w:name="_GoBack"/>
      <w:bookmarkEnd w:id="1"/>
    </w:p>
    <w:sectPr w:rsidR="00A07AB0" w:rsidSect="00A07AB0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BB"/>
    <w:rsid w:val="000043E9"/>
    <w:rsid w:val="00005077"/>
    <w:rsid w:val="0000549B"/>
    <w:rsid w:val="0001736E"/>
    <w:rsid w:val="00017623"/>
    <w:rsid w:val="000200A6"/>
    <w:rsid w:val="00020D5E"/>
    <w:rsid w:val="00026CBB"/>
    <w:rsid w:val="0003516F"/>
    <w:rsid w:val="00035686"/>
    <w:rsid w:val="00035BE6"/>
    <w:rsid w:val="0004036B"/>
    <w:rsid w:val="000476FF"/>
    <w:rsid w:val="000546BD"/>
    <w:rsid w:val="000559AF"/>
    <w:rsid w:val="00061C8A"/>
    <w:rsid w:val="00065085"/>
    <w:rsid w:val="000659B9"/>
    <w:rsid w:val="0007417E"/>
    <w:rsid w:val="00075782"/>
    <w:rsid w:val="00075F5F"/>
    <w:rsid w:val="00081675"/>
    <w:rsid w:val="00081734"/>
    <w:rsid w:val="00081EF6"/>
    <w:rsid w:val="000830E7"/>
    <w:rsid w:val="00084F65"/>
    <w:rsid w:val="00087A5E"/>
    <w:rsid w:val="000A022E"/>
    <w:rsid w:val="000A02C1"/>
    <w:rsid w:val="000A6966"/>
    <w:rsid w:val="000B24CE"/>
    <w:rsid w:val="000B3D50"/>
    <w:rsid w:val="000C5F4E"/>
    <w:rsid w:val="000D00D5"/>
    <w:rsid w:val="000D256C"/>
    <w:rsid w:val="000D280D"/>
    <w:rsid w:val="000D6184"/>
    <w:rsid w:val="000E2B81"/>
    <w:rsid w:val="000E3C50"/>
    <w:rsid w:val="000E4857"/>
    <w:rsid w:val="000F23A7"/>
    <w:rsid w:val="000F65A9"/>
    <w:rsid w:val="00102D56"/>
    <w:rsid w:val="00103E19"/>
    <w:rsid w:val="0010712F"/>
    <w:rsid w:val="00107E3B"/>
    <w:rsid w:val="00111ABE"/>
    <w:rsid w:val="0011488A"/>
    <w:rsid w:val="0012114D"/>
    <w:rsid w:val="00123546"/>
    <w:rsid w:val="001249F0"/>
    <w:rsid w:val="00130B14"/>
    <w:rsid w:val="00132C6D"/>
    <w:rsid w:val="0013489B"/>
    <w:rsid w:val="00134B41"/>
    <w:rsid w:val="00134CD7"/>
    <w:rsid w:val="00142200"/>
    <w:rsid w:val="00143B57"/>
    <w:rsid w:val="00146A1C"/>
    <w:rsid w:val="00150191"/>
    <w:rsid w:val="00151403"/>
    <w:rsid w:val="00154733"/>
    <w:rsid w:val="00157F38"/>
    <w:rsid w:val="00163907"/>
    <w:rsid w:val="00167097"/>
    <w:rsid w:val="0017075F"/>
    <w:rsid w:val="001707D7"/>
    <w:rsid w:val="00170B23"/>
    <w:rsid w:val="00170C43"/>
    <w:rsid w:val="001713D3"/>
    <w:rsid w:val="00176267"/>
    <w:rsid w:val="0018047C"/>
    <w:rsid w:val="001824F5"/>
    <w:rsid w:val="001903F2"/>
    <w:rsid w:val="001907CA"/>
    <w:rsid w:val="00190F43"/>
    <w:rsid w:val="0019487C"/>
    <w:rsid w:val="00195E8C"/>
    <w:rsid w:val="00197389"/>
    <w:rsid w:val="001A1768"/>
    <w:rsid w:val="001A1DDF"/>
    <w:rsid w:val="001A3733"/>
    <w:rsid w:val="001A5215"/>
    <w:rsid w:val="001A6346"/>
    <w:rsid w:val="001A64D4"/>
    <w:rsid w:val="001B0AAC"/>
    <w:rsid w:val="001B1DBD"/>
    <w:rsid w:val="001B2D7E"/>
    <w:rsid w:val="001B4027"/>
    <w:rsid w:val="001C00CD"/>
    <w:rsid w:val="001C0407"/>
    <w:rsid w:val="001C11A8"/>
    <w:rsid w:val="001C3BD3"/>
    <w:rsid w:val="001C675E"/>
    <w:rsid w:val="001D31D7"/>
    <w:rsid w:val="001D330E"/>
    <w:rsid w:val="001D3337"/>
    <w:rsid w:val="001E172D"/>
    <w:rsid w:val="001E4A60"/>
    <w:rsid w:val="001E5E74"/>
    <w:rsid w:val="001E6BF7"/>
    <w:rsid w:val="001E6F9E"/>
    <w:rsid w:val="00201AB6"/>
    <w:rsid w:val="00210A23"/>
    <w:rsid w:val="002133BC"/>
    <w:rsid w:val="00214AC7"/>
    <w:rsid w:val="00215623"/>
    <w:rsid w:val="002205C6"/>
    <w:rsid w:val="00220D56"/>
    <w:rsid w:val="00223FDD"/>
    <w:rsid w:val="002244B7"/>
    <w:rsid w:val="00231619"/>
    <w:rsid w:val="00235086"/>
    <w:rsid w:val="002357C6"/>
    <w:rsid w:val="0024032F"/>
    <w:rsid w:val="00245F5E"/>
    <w:rsid w:val="00246EF8"/>
    <w:rsid w:val="00250612"/>
    <w:rsid w:val="00251708"/>
    <w:rsid w:val="0025276D"/>
    <w:rsid w:val="00253071"/>
    <w:rsid w:val="00254E85"/>
    <w:rsid w:val="0025783A"/>
    <w:rsid w:val="00264DF1"/>
    <w:rsid w:val="002661CA"/>
    <w:rsid w:val="00270562"/>
    <w:rsid w:val="00272547"/>
    <w:rsid w:val="00275532"/>
    <w:rsid w:val="00275CD2"/>
    <w:rsid w:val="0027739E"/>
    <w:rsid w:val="002775A3"/>
    <w:rsid w:val="00280A7F"/>
    <w:rsid w:val="00281A7B"/>
    <w:rsid w:val="00287B23"/>
    <w:rsid w:val="00290706"/>
    <w:rsid w:val="00292627"/>
    <w:rsid w:val="00292B34"/>
    <w:rsid w:val="00294604"/>
    <w:rsid w:val="00295787"/>
    <w:rsid w:val="00295D87"/>
    <w:rsid w:val="002975CB"/>
    <w:rsid w:val="002A1A9F"/>
    <w:rsid w:val="002C00E8"/>
    <w:rsid w:val="002C099B"/>
    <w:rsid w:val="002E1CDA"/>
    <w:rsid w:val="002F1E18"/>
    <w:rsid w:val="002F264A"/>
    <w:rsid w:val="002F3EB2"/>
    <w:rsid w:val="002F49B0"/>
    <w:rsid w:val="002F52CE"/>
    <w:rsid w:val="002F5AC8"/>
    <w:rsid w:val="00301F35"/>
    <w:rsid w:val="00312744"/>
    <w:rsid w:val="0031311F"/>
    <w:rsid w:val="00314FEB"/>
    <w:rsid w:val="003160AC"/>
    <w:rsid w:val="003203FC"/>
    <w:rsid w:val="003270CD"/>
    <w:rsid w:val="00336325"/>
    <w:rsid w:val="00343658"/>
    <w:rsid w:val="0034777F"/>
    <w:rsid w:val="00351803"/>
    <w:rsid w:val="003579E2"/>
    <w:rsid w:val="00360985"/>
    <w:rsid w:val="00361C27"/>
    <w:rsid w:val="00363E16"/>
    <w:rsid w:val="00376BA0"/>
    <w:rsid w:val="0038016F"/>
    <w:rsid w:val="003834FC"/>
    <w:rsid w:val="00383772"/>
    <w:rsid w:val="003846C1"/>
    <w:rsid w:val="003859BF"/>
    <w:rsid w:val="0038731D"/>
    <w:rsid w:val="00393DC6"/>
    <w:rsid w:val="003960BA"/>
    <w:rsid w:val="00396A6A"/>
    <w:rsid w:val="003A3F2F"/>
    <w:rsid w:val="003A54F8"/>
    <w:rsid w:val="003A5B30"/>
    <w:rsid w:val="003A5D97"/>
    <w:rsid w:val="003A73E9"/>
    <w:rsid w:val="003B112D"/>
    <w:rsid w:val="003B410B"/>
    <w:rsid w:val="003B6185"/>
    <w:rsid w:val="003C3B61"/>
    <w:rsid w:val="003C5EE8"/>
    <w:rsid w:val="003C7388"/>
    <w:rsid w:val="003D51E2"/>
    <w:rsid w:val="003D5A0F"/>
    <w:rsid w:val="003D67C6"/>
    <w:rsid w:val="003D6DF8"/>
    <w:rsid w:val="003D7416"/>
    <w:rsid w:val="003E02EB"/>
    <w:rsid w:val="003E16E7"/>
    <w:rsid w:val="003E36FA"/>
    <w:rsid w:val="003F4355"/>
    <w:rsid w:val="003F5696"/>
    <w:rsid w:val="00401D2E"/>
    <w:rsid w:val="00402C60"/>
    <w:rsid w:val="004044E2"/>
    <w:rsid w:val="004121AB"/>
    <w:rsid w:val="00414031"/>
    <w:rsid w:val="0041467D"/>
    <w:rsid w:val="004176F7"/>
    <w:rsid w:val="0042426D"/>
    <w:rsid w:val="0042450C"/>
    <w:rsid w:val="0042632B"/>
    <w:rsid w:val="00427073"/>
    <w:rsid w:val="004320D4"/>
    <w:rsid w:val="0043304B"/>
    <w:rsid w:val="00435FA8"/>
    <w:rsid w:val="00441644"/>
    <w:rsid w:val="00441739"/>
    <w:rsid w:val="00450C47"/>
    <w:rsid w:val="00453CF0"/>
    <w:rsid w:val="00453EC4"/>
    <w:rsid w:val="00453F81"/>
    <w:rsid w:val="00454B99"/>
    <w:rsid w:val="00461646"/>
    <w:rsid w:val="00463202"/>
    <w:rsid w:val="00464426"/>
    <w:rsid w:val="00472A7C"/>
    <w:rsid w:val="00477F06"/>
    <w:rsid w:val="00493258"/>
    <w:rsid w:val="004A28AB"/>
    <w:rsid w:val="004A7F78"/>
    <w:rsid w:val="004B1E72"/>
    <w:rsid w:val="004B317A"/>
    <w:rsid w:val="004B3BBB"/>
    <w:rsid w:val="004B3E9F"/>
    <w:rsid w:val="004B3FA3"/>
    <w:rsid w:val="004B6A9E"/>
    <w:rsid w:val="004B7ACB"/>
    <w:rsid w:val="004C17A4"/>
    <w:rsid w:val="004C2C63"/>
    <w:rsid w:val="004C3410"/>
    <w:rsid w:val="004C7A6F"/>
    <w:rsid w:val="004D0A01"/>
    <w:rsid w:val="004E0D7E"/>
    <w:rsid w:val="004E198B"/>
    <w:rsid w:val="004E4D1E"/>
    <w:rsid w:val="004E5E58"/>
    <w:rsid w:val="004E6DFA"/>
    <w:rsid w:val="004E7E99"/>
    <w:rsid w:val="004F0783"/>
    <w:rsid w:val="004F3321"/>
    <w:rsid w:val="004F4FF0"/>
    <w:rsid w:val="005012B2"/>
    <w:rsid w:val="00503D35"/>
    <w:rsid w:val="00506F5E"/>
    <w:rsid w:val="00514DA0"/>
    <w:rsid w:val="00523006"/>
    <w:rsid w:val="00523966"/>
    <w:rsid w:val="00523C6C"/>
    <w:rsid w:val="00526B05"/>
    <w:rsid w:val="00527F96"/>
    <w:rsid w:val="005317EF"/>
    <w:rsid w:val="00535487"/>
    <w:rsid w:val="005363D5"/>
    <w:rsid w:val="0054318C"/>
    <w:rsid w:val="005470F2"/>
    <w:rsid w:val="005512AA"/>
    <w:rsid w:val="005517D8"/>
    <w:rsid w:val="00552027"/>
    <w:rsid w:val="00552846"/>
    <w:rsid w:val="0055506D"/>
    <w:rsid w:val="00555FE5"/>
    <w:rsid w:val="00561258"/>
    <w:rsid w:val="005815CF"/>
    <w:rsid w:val="00583213"/>
    <w:rsid w:val="0058568C"/>
    <w:rsid w:val="00596BA5"/>
    <w:rsid w:val="0059753D"/>
    <w:rsid w:val="005A101D"/>
    <w:rsid w:val="005A1E30"/>
    <w:rsid w:val="005A3146"/>
    <w:rsid w:val="005B3A65"/>
    <w:rsid w:val="005C2BD3"/>
    <w:rsid w:val="005D03C6"/>
    <w:rsid w:val="005D2132"/>
    <w:rsid w:val="005D377E"/>
    <w:rsid w:val="005D4531"/>
    <w:rsid w:val="005E0578"/>
    <w:rsid w:val="005E4F98"/>
    <w:rsid w:val="005E66A6"/>
    <w:rsid w:val="005E7176"/>
    <w:rsid w:val="005F0180"/>
    <w:rsid w:val="005F1B7A"/>
    <w:rsid w:val="005F3A97"/>
    <w:rsid w:val="005F4EDB"/>
    <w:rsid w:val="005F79EC"/>
    <w:rsid w:val="00603090"/>
    <w:rsid w:val="00604E94"/>
    <w:rsid w:val="006112F0"/>
    <w:rsid w:val="006126BB"/>
    <w:rsid w:val="00613F25"/>
    <w:rsid w:val="0061687F"/>
    <w:rsid w:val="00627DF1"/>
    <w:rsid w:val="00630354"/>
    <w:rsid w:val="00636881"/>
    <w:rsid w:val="00642F22"/>
    <w:rsid w:val="00643CF8"/>
    <w:rsid w:val="00645BBD"/>
    <w:rsid w:val="00653740"/>
    <w:rsid w:val="006556EE"/>
    <w:rsid w:val="00655AC4"/>
    <w:rsid w:val="00660383"/>
    <w:rsid w:val="00661CC4"/>
    <w:rsid w:val="0066495B"/>
    <w:rsid w:val="0067006A"/>
    <w:rsid w:val="00671617"/>
    <w:rsid w:val="00671D67"/>
    <w:rsid w:val="00674358"/>
    <w:rsid w:val="00675B76"/>
    <w:rsid w:val="00676F20"/>
    <w:rsid w:val="00677806"/>
    <w:rsid w:val="00677CA5"/>
    <w:rsid w:val="006800E4"/>
    <w:rsid w:val="00680BF3"/>
    <w:rsid w:val="00681993"/>
    <w:rsid w:val="0068256B"/>
    <w:rsid w:val="0068374B"/>
    <w:rsid w:val="00687C4F"/>
    <w:rsid w:val="006930CC"/>
    <w:rsid w:val="006942F4"/>
    <w:rsid w:val="00694EAB"/>
    <w:rsid w:val="006A0E07"/>
    <w:rsid w:val="006A4586"/>
    <w:rsid w:val="006A60F9"/>
    <w:rsid w:val="006B1033"/>
    <w:rsid w:val="006B3162"/>
    <w:rsid w:val="006C029B"/>
    <w:rsid w:val="006C182F"/>
    <w:rsid w:val="006C5E6E"/>
    <w:rsid w:val="006C6103"/>
    <w:rsid w:val="006C6371"/>
    <w:rsid w:val="006D7374"/>
    <w:rsid w:val="006E06E6"/>
    <w:rsid w:val="006E4EDA"/>
    <w:rsid w:val="006F3635"/>
    <w:rsid w:val="006F674A"/>
    <w:rsid w:val="007008DC"/>
    <w:rsid w:val="00701110"/>
    <w:rsid w:val="00701FAC"/>
    <w:rsid w:val="00702812"/>
    <w:rsid w:val="00705B8C"/>
    <w:rsid w:val="00710815"/>
    <w:rsid w:val="00710FD7"/>
    <w:rsid w:val="0071402E"/>
    <w:rsid w:val="00717B2A"/>
    <w:rsid w:val="00720259"/>
    <w:rsid w:val="00723188"/>
    <w:rsid w:val="007231D7"/>
    <w:rsid w:val="007238E5"/>
    <w:rsid w:val="0072768D"/>
    <w:rsid w:val="00733663"/>
    <w:rsid w:val="00736E2D"/>
    <w:rsid w:val="00737103"/>
    <w:rsid w:val="00737822"/>
    <w:rsid w:val="0074138B"/>
    <w:rsid w:val="0074250E"/>
    <w:rsid w:val="00743450"/>
    <w:rsid w:val="00744081"/>
    <w:rsid w:val="00746A56"/>
    <w:rsid w:val="00751F53"/>
    <w:rsid w:val="00753739"/>
    <w:rsid w:val="00755278"/>
    <w:rsid w:val="00760B9F"/>
    <w:rsid w:val="0076498E"/>
    <w:rsid w:val="00764E0B"/>
    <w:rsid w:val="00765B5A"/>
    <w:rsid w:val="007740FA"/>
    <w:rsid w:val="00782207"/>
    <w:rsid w:val="00782451"/>
    <w:rsid w:val="00796180"/>
    <w:rsid w:val="007A2974"/>
    <w:rsid w:val="007A5471"/>
    <w:rsid w:val="007B0BA4"/>
    <w:rsid w:val="007B2408"/>
    <w:rsid w:val="007B2C37"/>
    <w:rsid w:val="007B4284"/>
    <w:rsid w:val="007C3ABA"/>
    <w:rsid w:val="007C5753"/>
    <w:rsid w:val="007C7214"/>
    <w:rsid w:val="007D3B6B"/>
    <w:rsid w:val="007D7A8B"/>
    <w:rsid w:val="007E6890"/>
    <w:rsid w:val="007E6B33"/>
    <w:rsid w:val="007F409C"/>
    <w:rsid w:val="007F413E"/>
    <w:rsid w:val="007F6C72"/>
    <w:rsid w:val="007F72E6"/>
    <w:rsid w:val="00803B3D"/>
    <w:rsid w:val="008117EB"/>
    <w:rsid w:val="008173B7"/>
    <w:rsid w:val="00820BCD"/>
    <w:rsid w:val="00824B85"/>
    <w:rsid w:val="00832FB2"/>
    <w:rsid w:val="0083689B"/>
    <w:rsid w:val="00840A63"/>
    <w:rsid w:val="0084125F"/>
    <w:rsid w:val="00846EB3"/>
    <w:rsid w:val="00850589"/>
    <w:rsid w:val="0085673F"/>
    <w:rsid w:val="00856E59"/>
    <w:rsid w:val="008573D4"/>
    <w:rsid w:val="00862748"/>
    <w:rsid w:val="00864E2D"/>
    <w:rsid w:val="00870811"/>
    <w:rsid w:val="008740C7"/>
    <w:rsid w:val="00874782"/>
    <w:rsid w:val="008749A6"/>
    <w:rsid w:val="00881B58"/>
    <w:rsid w:val="00884407"/>
    <w:rsid w:val="00890ACC"/>
    <w:rsid w:val="00893FE8"/>
    <w:rsid w:val="00894ACF"/>
    <w:rsid w:val="00895462"/>
    <w:rsid w:val="008A1E26"/>
    <w:rsid w:val="008A2472"/>
    <w:rsid w:val="008B0434"/>
    <w:rsid w:val="008B1EE9"/>
    <w:rsid w:val="008B208B"/>
    <w:rsid w:val="008B300A"/>
    <w:rsid w:val="008B43FF"/>
    <w:rsid w:val="008B447D"/>
    <w:rsid w:val="008B4E3B"/>
    <w:rsid w:val="008C3821"/>
    <w:rsid w:val="008C4616"/>
    <w:rsid w:val="008C4A7B"/>
    <w:rsid w:val="008C79FB"/>
    <w:rsid w:val="008D12F3"/>
    <w:rsid w:val="008D3D69"/>
    <w:rsid w:val="008D5ADA"/>
    <w:rsid w:val="008D5FD1"/>
    <w:rsid w:val="008D7251"/>
    <w:rsid w:val="008E47E6"/>
    <w:rsid w:val="008F1000"/>
    <w:rsid w:val="008F242F"/>
    <w:rsid w:val="008F3B4C"/>
    <w:rsid w:val="008F4131"/>
    <w:rsid w:val="008F4391"/>
    <w:rsid w:val="00901D47"/>
    <w:rsid w:val="00906CB6"/>
    <w:rsid w:val="00907199"/>
    <w:rsid w:val="00907976"/>
    <w:rsid w:val="00910A73"/>
    <w:rsid w:val="009120A1"/>
    <w:rsid w:val="00925A54"/>
    <w:rsid w:val="00925A5F"/>
    <w:rsid w:val="00932B29"/>
    <w:rsid w:val="00932EEC"/>
    <w:rsid w:val="009333B0"/>
    <w:rsid w:val="00934ED3"/>
    <w:rsid w:val="00936793"/>
    <w:rsid w:val="00936970"/>
    <w:rsid w:val="00936B23"/>
    <w:rsid w:val="00936C95"/>
    <w:rsid w:val="00945394"/>
    <w:rsid w:val="00953F2C"/>
    <w:rsid w:val="0095458A"/>
    <w:rsid w:val="009608A2"/>
    <w:rsid w:val="00961121"/>
    <w:rsid w:val="00962782"/>
    <w:rsid w:val="00964247"/>
    <w:rsid w:val="00964409"/>
    <w:rsid w:val="0096580F"/>
    <w:rsid w:val="00965E61"/>
    <w:rsid w:val="009732A7"/>
    <w:rsid w:val="0097469A"/>
    <w:rsid w:val="009755CE"/>
    <w:rsid w:val="00977B4E"/>
    <w:rsid w:val="009820E1"/>
    <w:rsid w:val="009831A9"/>
    <w:rsid w:val="00985066"/>
    <w:rsid w:val="00986281"/>
    <w:rsid w:val="00993ABA"/>
    <w:rsid w:val="009A0E04"/>
    <w:rsid w:val="009A155A"/>
    <w:rsid w:val="009A430B"/>
    <w:rsid w:val="009A67F9"/>
    <w:rsid w:val="009A6B7C"/>
    <w:rsid w:val="009A7EF4"/>
    <w:rsid w:val="009B0EF1"/>
    <w:rsid w:val="009B30C8"/>
    <w:rsid w:val="009B3644"/>
    <w:rsid w:val="009B466C"/>
    <w:rsid w:val="009B4D71"/>
    <w:rsid w:val="009B72F0"/>
    <w:rsid w:val="009C52D0"/>
    <w:rsid w:val="009D1492"/>
    <w:rsid w:val="009E279C"/>
    <w:rsid w:val="009E4784"/>
    <w:rsid w:val="009F273B"/>
    <w:rsid w:val="009F697E"/>
    <w:rsid w:val="00A039EE"/>
    <w:rsid w:val="00A07AB0"/>
    <w:rsid w:val="00A102DA"/>
    <w:rsid w:val="00A1742C"/>
    <w:rsid w:val="00A22263"/>
    <w:rsid w:val="00A2402A"/>
    <w:rsid w:val="00A406F2"/>
    <w:rsid w:val="00A44D6D"/>
    <w:rsid w:val="00A4510B"/>
    <w:rsid w:val="00A50219"/>
    <w:rsid w:val="00A536C8"/>
    <w:rsid w:val="00A5542D"/>
    <w:rsid w:val="00A55AAB"/>
    <w:rsid w:val="00A566CB"/>
    <w:rsid w:val="00A65F13"/>
    <w:rsid w:val="00A67834"/>
    <w:rsid w:val="00A75486"/>
    <w:rsid w:val="00A7549D"/>
    <w:rsid w:val="00A7728A"/>
    <w:rsid w:val="00A86821"/>
    <w:rsid w:val="00A936BF"/>
    <w:rsid w:val="00A95FFD"/>
    <w:rsid w:val="00AA024A"/>
    <w:rsid w:val="00AA1A08"/>
    <w:rsid w:val="00AA1A67"/>
    <w:rsid w:val="00AA72DB"/>
    <w:rsid w:val="00AB29B7"/>
    <w:rsid w:val="00AB34B3"/>
    <w:rsid w:val="00AB50CB"/>
    <w:rsid w:val="00AC23A5"/>
    <w:rsid w:val="00AC25C2"/>
    <w:rsid w:val="00AC5261"/>
    <w:rsid w:val="00AD2C31"/>
    <w:rsid w:val="00AE0FF7"/>
    <w:rsid w:val="00AE3F7C"/>
    <w:rsid w:val="00AE52AE"/>
    <w:rsid w:val="00AE5ADC"/>
    <w:rsid w:val="00AE7B2B"/>
    <w:rsid w:val="00AF05F5"/>
    <w:rsid w:val="00AF64FE"/>
    <w:rsid w:val="00AF7A46"/>
    <w:rsid w:val="00AF7FCE"/>
    <w:rsid w:val="00B019E9"/>
    <w:rsid w:val="00B030A9"/>
    <w:rsid w:val="00B0514F"/>
    <w:rsid w:val="00B06332"/>
    <w:rsid w:val="00B067A1"/>
    <w:rsid w:val="00B06C3E"/>
    <w:rsid w:val="00B10138"/>
    <w:rsid w:val="00B1475C"/>
    <w:rsid w:val="00B156C0"/>
    <w:rsid w:val="00B179F5"/>
    <w:rsid w:val="00B21606"/>
    <w:rsid w:val="00B21959"/>
    <w:rsid w:val="00B21E33"/>
    <w:rsid w:val="00B24B38"/>
    <w:rsid w:val="00B257D0"/>
    <w:rsid w:val="00B40797"/>
    <w:rsid w:val="00B4597B"/>
    <w:rsid w:val="00B51245"/>
    <w:rsid w:val="00B51FB3"/>
    <w:rsid w:val="00B520C5"/>
    <w:rsid w:val="00B57E81"/>
    <w:rsid w:val="00B61FB1"/>
    <w:rsid w:val="00B65F71"/>
    <w:rsid w:val="00B679BA"/>
    <w:rsid w:val="00B77C94"/>
    <w:rsid w:val="00B82755"/>
    <w:rsid w:val="00B90AD4"/>
    <w:rsid w:val="00B97FBF"/>
    <w:rsid w:val="00BA30C2"/>
    <w:rsid w:val="00BB4434"/>
    <w:rsid w:val="00BC25B4"/>
    <w:rsid w:val="00BC3A34"/>
    <w:rsid w:val="00BC63E4"/>
    <w:rsid w:val="00BC6FA9"/>
    <w:rsid w:val="00BD032E"/>
    <w:rsid w:val="00BD102C"/>
    <w:rsid w:val="00BD326C"/>
    <w:rsid w:val="00BD7125"/>
    <w:rsid w:val="00BE2F31"/>
    <w:rsid w:val="00BF0EA6"/>
    <w:rsid w:val="00BF4F47"/>
    <w:rsid w:val="00BF51F9"/>
    <w:rsid w:val="00C01759"/>
    <w:rsid w:val="00C0539F"/>
    <w:rsid w:val="00C06C18"/>
    <w:rsid w:val="00C12DA8"/>
    <w:rsid w:val="00C17110"/>
    <w:rsid w:val="00C22EC0"/>
    <w:rsid w:val="00C25C8E"/>
    <w:rsid w:val="00C341CE"/>
    <w:rsid w:val="00C407B3"/>
    <w:rsid w:val="00C51C62"/>
    <w:rsid w:val="00C5205E"/>
    <w:rsid w:val="00C602A0"/>
    <w:rsid w:val="00C62E78"/>
    <w:rsid w:val="00C62FE9"/>
    <w:rsid w:val="00C700C4"/>
    <w:rsid w:val="00C75D80"/>
    <w:rsid w:val="00C8185E"/>
    <w:rsid w:val="00C82E6C"/>
    <w:rsid w:val="00C85ED2"/>
    <w:rsid w:val="00C90186"/>
    <w:rsid w:val="00C901B3"/>
    <w:rsid w:val="00C9132B"/>
    <w:rsid w:val="00C91596"/>
    <w:rsid w:val="00C91788"/>
    <w:rsid w:val="00C94AF0"/>
    <w:rsid w:val="00CA0076"/>
    <w:rsid w:val="00CB0117"/>
    <w:rsid w:val="00CB42C7"/>
    <w:rsid w:val="00CC2081"/>
    <w:rsid w:val="00CC2BB2"/>
    <w:rsid w:val="00CC5CE8"/>
    <w:rsid w:val="00CD6378"/>
    <w:rsid w:val="00CD7DF8"/>
    <w:rsid w:val="00CE012D"/>
    <w:rsid w:val="00CE0437"/>
    <w:rsid w:val="00CE3623"/>
    <w:rsid w:val="00CE3A07"/>
    <w:rsid w:val="00CE3F47"/>
    <w:rsid w:val="00CE4366"/>
    <w:rsid w:val="00CE4C32"/>
    <w:rsid w:val="00CE4FF2"/>
    <w:rsid w:val="00CF527F"/>
    <w:rsid w:val="00CF61FB"/>
    <w:rsid w:val="00D01C2C"/>
    <w:rsid w:val="00D03120"/>
    <w:rsid w:val="00D04992"/>
    <w:rsid w:val="00D07EA6"/>
    <w:rsid w:val="00D15F26"/>
    <w:rsid w:val="00D17BF2"/>
    <w:rsid w:val="00D2259D"/>
    <w:rsid w:val="00D23634"/>
    <w:rsid w:val="00D24198"/>
    <w:rsid w:val="00D24E1D"/>
    <w:rsid w:val="00D26941"/>
    <w:rsid w:val="00D338B5"/>
    <w:rsid w:val="00D33F87"/>
    <w:rsid w:val="00D37AB1"/>
    <w:rsid w:val="00D40FE4"/>
    <w:rsid w:val="00D41341"/>
    <w:rsid w:val="00D42C4D"/>
    <w:rsid w:val="00D450B0"/>
    <w:rsid w:val="00D4767B"/>
    <w:rsid w:val="00D513BD"/>
    <w:rsid w:val="00D54972"/>
    <w:rsid w:val="00D556C6"/>
    <w:rsid w:val="00D61009"/>
    <w:rsid w:val="00D62B2F"/>
    <w:rsid w:val="00D642DB"/>
    <w:rsid w:val="00D64463"/>
    <w:rsid w:val="00D6663F"/>
    <w:rsid w:val="00D66B1A"/>
    <w:rsid w:val="00D67433"/>
    <w:rsid w:val="00D679A2"/>
    <w:rsid w:val="00D714CD"/>
    <w:rsid w:val="00D7797B"/>
    <w:rsid w:val="00D92F19"/>
    <w:rsid w:val="00D93596"/>
    <w:rsid w:val="00D9773F"/>
    <w:rsid w:val="00DA4F45"/>
    <w:rsid w:val="00DA56AF"/>
    <w:rsid w:val="00DA7CAD"/>
    <w:rsid w:val="00DB0A7F"/>
    <w:rsid w:val="00DB7EFB"/>
    <w:rsid w:val="00DC1150"/>
    <w:rsid w:val="00DC5808"/>
    <w:rsid w:val="00DD27C4"/>
    <w:rsid w:val="00DD298D"/>
    <w:rsid w:val="00DE1F6E"/>
    <w:rsid w:val="00DE385C"/>
    <w:rsid w:val="00DE3AA6"/>
    <w:rsid w:val="00DF4932"/>
    <w:rsid w:val="00E01335"/>
    <w:rsid w:val="00E02B9A"/>
    <w:rsid w:val="00E02FD8"/>
    <w:rsid w:val="00E052F5"/>
    <w:rsid w:val="00E17BEC"/>
    <w:rsid w:val="00E22421"/>
    <w:rsid w:val="00E2261D"/>
    <w:rsid w:val="00E25A98"/>
    <w:rsid w:val="00E26FE5"/>
    <w:rsid w:val="00E32BBF"/>
    <w:rsid w:val="00E35285"/>
    <w:rsid w:val="00E35412"/>
    <w:rsid w:val="00E415E4"/>
    <w:rsid w:val="00E44C69"/>
    <w:rsid w:val="00E44DC8"/>
    <w:rsid w:val="00E4622C"/>
    <w:rsid w:val="00E50F6E"/>
    <w:rsid w:val="00E54145"/>
    <w:rsid w:val="00E54376"/>
    <w:rsid w:val="00E5639E"/>
    <w:rsid w:val="00E577DE"/>
    <w:rsid w:val="00E60D15"/>
    <w:rsid w:val="00E621C3"/>
    <w:rsid w:val="00E67DDD"/>
    <w:rsid w:val="00E71054"/>
    <w:rsid w:val="00E717FB"/>
    <w:rsid w:val="00E71D08"/>
    <w:rsid w:val="00E7215B"/>
    <w:rsid w:val="00E749B8"/>
    <w:rsid w:val="00E7680D"/>
    <w:rsid w:val="00E81BF5"/>
    <w:rsid w:val="00E90155"/>
    <w:rsid w:val="00E9104F"/>
    <w:rsid w:val="00E9201E"/>
    <w:rsid w:val="00E93A94"/>
    <w:rsid w:val="00EA1BF0"/>
    <w:rsid w:val="00EA31FB"/>
    <w:rsid w:val="00EA5207"/>
    <w:rsid w:val="00EA5E9F"/>
    <w:rsid w:val="00EA5F98"/>
    <w:rsid w:val="00EB1C44"/>
    <w:rsid w:val="00EB1CE7"/>
    <w:rsid w:val="00EB3FE9"/>
    <w:rsid w:val="00EB62DB"/>
    <w:rsid w:val="00EC33C5"/>
    <w:rsid w:val="00ED066E"/>
    <w:rsid w:val="00ED1CB8"/>
    <w:rsid w:val="00ED589C"/>
    <w:rsid w:val="00ED6160"/>
    <w:rsid w:val="00ED6380"/>
    <w:rsid w:val="00EE5172"/>
    <w:rsid w:val="00EF3215"/>
    <w:rsid w:val="00F00156"/>
    <w:rsid w:val="00F002D7"/>
    <w:rsid w:val="00F04B69"/>
    <w:rsid w:val="00F1445B"/>
    <w:rsid w:val="00F1540B"/>
    <w:rsid w:val="00F2096D"/>
    <w:rsid w:val="00F21D9C"/>
    <w:rsid w:val="00F27EF0"/>
    <w:rsid w:val="00F33EBB"/>
    <w:rsid w:val="00F462E1"/>
    <w:rsid w:val="00F53AF3"/>
    <w:rsid w:val="00F54435"/>
    <w:rsid w:val="00F5465C"/>
    <w:rsid w:val="00F579E9"/>
    <w:rsid w:val="00F61596"/>
    <w:rsid w:val="00F61774"/>
    <w:rsid w:val="00F625A9"/>
    <w:rsid w:val="00F635D7"/>
    <w:rsid w:val="00F6655E"/>
    <w:rsid w:val="00F7787C"/>
    <w:rsid w:val="00F85CF2"/>
    <w:rsid w:val="00F87B23"/>
    <w:rsid w:val="00F904FA"/>
    <w:rsid w:val="00F93F99"/>
    <w:rsid w:val="00FA0ED2"/>
    <w:rsid w:val="00FA2D6A"/>
    <w:rsid w:val="00FA74B2"/>
    <w:rsid w:val="00FB4CF6"/>
    <w:rsid w:val="00FC0AC7"/>
    <w:rsid w:val="00FC122B"/>
    <w:rsid w:val="00FC2721"/>
    <w:rsid w:val="00FC5EEB"/>
    <w:rsid w:val="00FD64AB"/>
    <w:rsid w:val="00FD7CB5"/>
    <w:rsid w:val="00FE1AAF"/>
    <w:rsid w:val="00FE5224"/>
    <w:rsid w:val="00FE5661"/>
    <w:rsid w:val="00FE644E"/>
    <w:rsid w:val="00FF4703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34EB1"/>
  <w15:chartTrackingRefBased/>
  <w15:docId w15:val="{13CDE7EB-E8E9-4636-9F05-27117F32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7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ebereadimora</dc:creator>
  <cp:keywords/>
  <dc:description/>
  <cp:lastModifiedBy>ebereadimora</cp:lastModifiedBy>
  <cp:revision>3</cp:revision>
  <dcterms:created xsi:type="dcterms:W3CDTF">2018-01-21T12:09:00Z</dcterms:created>
  <dcterms:modified xsi:type="dcterms:W3CDTF">2018-01-21T13:02:00Z</dcterms:modified>
</cp:coreProperties>
</file>