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59" w:rsidRPr="00475EA7" w:rsidRDefault="009A7A9E" w:rsidP="00E171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870B84">
        <w:rPr>
          <w:rFonts w:ascii="Times New Roman" w:hAnsi="Times New Roman" w:cs="Times New Roman"/>
          <w:b/>
          <w:sz w:val="26"/>
          <w:szCs w:val="26"/>
        </w:rPr>
        <w:t>Dear Colleagues</w:t>
      </w:r>
      <w:bookmarkStart w:id="0" w:name="_GoBack"/>
      <w:bookmarkEnd w:id="0"/>
      <w:r w:rsidR="00E17159" w:rsidRPr="00475EA7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 ,</w:t>
      </w:r>
    </w:p>
    <w:p w:rsidR="00E17159" w:rsidRPr="00475EA7" w:rsidRDefault="00E17159" w:rsidP="00E17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17159" w:rsidRPr="00475EA7" w:rsidRDefault="00F549A6" w:rsidP="00E17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Greetings from</w:t>
      </w:r>
      <w:r w:rsidR="00A74EA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Infectious Diseases </w:t>
      </w:r>
      <w:proofErr w:type="gramStart"/>
      <w:r w:rsidR="00A74EA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2018 </w:t>
      </w:r>
      <w:r w:rsidR="00D56754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!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!</w:t>
      </w:r>
      <w:proofErr w:type="gramEnd"/>
    </w:p>
    <w:p w:rsidR="00E17159" w:rsidRPr="00475EA7" w:rsidRDefault="00E17159" w:rsidP="00E17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17159" w:rsidRPr="00475EA7" w:rsidRDefault="00A74EA1" w:rsidP="00E17159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4EA1">
        <w:rPr>
          <w:rFonts w:ascii="Times New Roman" w:hAnsi="Times New Roman" w:cs="Times New Roman"/>
          <w:b/>
          <w:sz w:val="26"/>
          <w:szCs w:val="26"/>
        </w:rPr>
        <w:t>EuroSciCon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3F5390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the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world class open access publisher &amp; scientific 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event’s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organizer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delighted to welcomes you to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prestigious</w:t>
      </w:r>
      <w:r w:rsidR="00F549A6" w:rsidRPr="00475EA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r w:rsidRPr="00870B84">
        <w:rPr>
          <w:rFonts w:ascii="Times New Roman" w:hAnsi="Times New Roman" w:cs="Times New Roman"/>
          <w:sz w:val="26"/>
          <w:szCs w:val="26"/>
        </w:rPr>
        <w:t>“</w:t>
      </w:r>
      <w:r w:rsidRPr="00870B84">
        <w:rPr>
          <w:rFonts w:ascii="Times New Roman" w:hAnsi="Times New Roman" w:cs="Times New Roman"/>
          <w:b/>
          <w:bCs/>
          <w:sz w:val="26"/>
          <w:szCs w:val="26"/>
        </w:rPr>
        <w:t xml:space="preserve">6th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Edition of </w:t>
      </w:r>
      <w:r w:rsidRPr="00870B84">
        <w:rPr>
          <w:rFonts w:ascii="Times New Roman" w:hAnsi="Times New Roman" w:cs="Times New Roman"/>
          <w:b/>
          <w:bCs/>
          <w:sz w:val="26"/>
          <w:szCs w:val="26"/>
        </w:rPr>
        <w:t xml:space="preserve">International Conference on Infectious Diseases” </w:t>
      </w:r>
      <w:r w:rsidR="003F5390" w:rsidRPr="00475EA7">
        <w:rPr>
          <w:rFonts w:ascii="Times New Roman" w:hAnsi="Times New Roman" w:cs="Times New Roman"/>
          <w:sz w:val="24"/>
          <w:szCs w:val="24"/>
          <w:lang w:val="en-US"/>
        </w:rPr>
        <w:t>will be held on</w:t>
      </w:r>
      <w:r w:rsidR="003F5390" w:rsidRPr="00475EA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June </w:t>
      </w:r>
      <w:r w:rsidRPr="00870B84">
        <w:rPr>
          <w:rFonts w:ascii="Times New Roman" w:hAnsi="Times New Roman" w:cs="Times New Roman"/>
          <w:b/>
          <w:bCs/>
          <w:sz w:val="26"/>
          <w:szCs w:val="26"/>
        </w:rPr>
        <w:t>07- 09, 2018</w:t>
      </w:r>
      <w:r w:rsidRPr="00870B84">
        <w:rPr>
          <w:rFonts w:ascii="Times New Roman" w:hAnsi="Times New Roman" w:cs="Times New Roman"/>
          <w:sz w:val="26"/>
          <w:szCs w:val="26"/>
        </w:rPr>
        <w:t xml:space="preserve"> at </w:t>
      </w:r>
      <w:r w:rsidRPr="00870B84">
        <w:rPr>
          <w:rFonts w:ascii="Times New Roman" w:hAnsi="Times New Roman" w:cs="Times New Roman"/>
          <w:b/>
          <w:bCs/>
          <w:sz w:val="26"/>
          <w:szCs w:val="26"/>
        </w:rPr>
        <w:t>London, UK</w:t>
      </w:r>
    </w:p>
    <w:p w:rsidR="00F549A6" w:rsidRPr="00475EA7" w:rsidRDefault="00F549A6" w:rsidP="00F549A6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conference will focus on </w:t>
      </w:r>
      <w:r w:rsidR="00A74EA1" w:rsidRPr="00870B84">
        <w:rPr>
          <w:rFonts w:ascii="Times New Roman" w:hAnsi="Times New Roman" w:cs="Times New Roman"/>
          <w:b/>
          <w:bCs/>
          <w:sz w:val="26"/>
          <w:szCs w:val="26"/>
        </w:rPr>
        <w:t>Global impact on the Control, Treatment and Elimination of Infectious Diseases</w:t>
      </w:r>
      <w:r w:rsidR="00A74EA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A74EA1" w:rsidRDefault="00F549A6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Please visit our website at: 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hyperlink r:id="rId5" w:history="1">
        <w:r w:rsidR="007B5A3C" w:rsidRPr="00423E0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N"/>
          </w:rPr>
          <w:t>http://infectious-diseases.euroscicon.com</w:t>
        </w:r>
      </w:hyperlink>
      <w:r w:rsidR="007B5A3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A74EA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F549A6" w:rsidRPr="00475EA7" w:rsidRDefault="00D84750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We invite 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to take advantage of this unique opportunity to reach decision-makers in the corporate and scientific community by becoming</w:t>
      </w:r>
      <w:r w:rsidR="00F549A6" w:rsidRPr="00475EA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Media Partner 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for mutual promotional b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enefits in websites and at the c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onference venue. </w:t>
      </w:r>
    </w:p>
    <w:p w:rsidR="00F549A6" w:rsidRPr="00475EA7" w:rsidRDefault="00F549A6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We wish to share with your organization the excitement and ideas for creation and exchange of knowledge and information in the scienti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fic field through our journal, c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onferences and other means. You will find it interesting that through partnering with us you can reach world class university academicians, eminent scient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ists from research institutions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experts from medical and health science industries / companies.</w:t>
      </w:r>
    </w:p>
    <w:p w:rsidR="00F549A6" w:rsidRPr="00475EA7" w:rsidRDefault="00E17159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Benefits of A</w:t>
      </w:r>
      <w:r w:rsidR="00F549A6" w:rsidRPr="00475E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 xml:space="preserve">ssociation as Media Partners: </w:t>
      </w:r>
    </w:p>
    <w:p w:rsidR="00F549A6" w:rsidRPr="00475EA7" w:rsidRDefault="00F549A6" w:rsidP="00E17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·         Logo and Link of your corporate website in the Conference website.</w:t>
      </w:r>
    </w:p>
    <w:p w:rsidR="00F549A6" w:rsidRPr="00475EA7" w:rsidRDefault="00F549A6" w:rsidP="00E17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·         Recognition listing in the final conference program / proceedings.</w:t>
      </w:r>
    </w:p>
    <w:p w:rsidR="00F549A6" w:rsidRPr="00475EA7" w:rsidRDefault="00F549A6" w:rsidP="00E17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·         Verbal recognition at the Inaugural Ceremony.</w:t>
      </w:r>
    </w:p>
    <w:p w:rsidR="00F549A6" w:rsidRDefault="00F549A6" w:rsidP="00E17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·         Opportunity to take over and organ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ize interested scientific track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(s</w:t>
      </w:r>
      <w:r w:rsidR="00E17159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) / session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(s) if any.</w:t>
      </w:r>
    </w:p>
    <w:p w:rsidR="00926144" w:rsidRDefault="00926144" w:rsidP="00926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15% abatement on Registration if your members are willing to attend to the conference as a Speaker/ delegate</w:t>
      </w:r>
    </w:p>
    <w:p w:rsidR="00E17159" w:rsidRPr="00475EA7" w:rsidRDefault="00F549A6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We count on your close and constructive participation.</w:t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475EA7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Should you need any further information, pleas</w:t>
      </w:r>
      <w:r w:rsidR="00E17159" w:rsidRPr="00475EA7">
        <w:rPr>
          <w:rFonts w:ascii="Times New Roman" w:eastAsia="Times New Roman" w:hAnsi="Times New Roman" w:cs="Times New Roman"/>
          <w:bCs/>
          <w:sz w:val="24"/>
          <w:szCs w:val="24"/>
          <w:lang w:eastAsia="en-IN"/>
        </w:rPr>
        <w:t>e do not hesitate to contact us.</w:t>
      </w:r>
    </w:p>
    <w:p w:rsidR="00F549A6" w:rsidRPr="00475EA7" w:rsidRDefault="00F549A6" w:rsidP="00F54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We look forward to a fruitful working relationship.</w:t>
      </w:r>
    </w:p>
    <w:p w:rsidR="00E17159" w:rsidRPr="00475EA7" w:rsidRDefault="00E17159" w:rsidP="00E17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Best R</w:t>
      </w:r>
      <w:r w:rsidR="00F549A6" w:rsidRPr="00475EA7">
        <w:rPr>
          <w:rFonts w:ascii="Times New Roman" w:eastAsia="Times New Roman" w:hAnsi="Times New Roman" w:cs="Times New Roman"/>
          <w:sz w:val="24"/>
          <w:szCs w:val="24"/>
          <w:lang w:eastAsia="en-IN"/>
        </w:rPr>
        <w:t>egards,</w:t>
      </w:r>
    </w:p>
    <w:p w:rsidR="003954C9" w:rsidRPr="00475EA7" w:rsidRDefault="00A74EA1" w:rsidP="00475EA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IN"/>
        </w:rPr>
      </w:pPr>
      <w:r w:rsidRPr="00870B84">
        <w:rPr>
          <w:rFonts w:ascii="Cambria" w:eastAsiaTheme="minorEastAsia" w:hAnsi="Cambria" w:cs="Arial"/>
          <w:b/>
          <w:noProof/>
          <w:sz w:val="24"/>
          <w:szCs w:val="24"/>
        </w:rPr>
        <w:t>Catriona Cery’s</w:t>
      </w:r>
      <w:r w:rsidR="003954C9" w:rsidRPr="00475EA7">
        <w:rPr>
          <w:rFonts w:ascii="Times New Roman" w:hAnsi="Times New Roman" w:cs="Times New Roman"/>
          <w:sz w:val="24"/>
          <w:szCs w:val="24"/>
          <w:lang w:eastAsia="en-IN"/>
        </w:rPr>
        <w:t>,</w:t>
      </w:r>
    </w:p>
    <w:p w:rsidR="003954C9" w:rsidRDefault="00A74EA1" w:rsidP="00475EA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  <w:lang w:eastAsia="en-IN"/>
        </w:rPr>
        <w:t>Program Manager | Infectious Diseases 2018</w:t>
      </w:r>
    </w:p>
    <w:p w:rsidR="00A74EA1" w:rsidRDefault="00A74EA1" w:rsidP="00A74EA1">
      <w:pPr>
        <w:spacing w:line="240" w:lineRule="auto"/>
        <w:rPr>
          <w:rFonts w:ascii="Arial" w:hAnsi="Arial" w:cs="Arial"/>
          <w:sz w:val="24"/>
          <w:szCs w:val="24"/>
        </w:rPr>
      </w:pPr>
      <w:r w:rsidRPr="00475EA7">
        <w:rPr>
          <w:rFonts w:ascii="Times New Roman" w:hAnsi="Times New Roman" w:cs="Times New Roman"/>
          <w:sz w:val="24"/>
          <w:szCs w:val="24"/>
          <w:lang w:eastAsia="en-IN"/>
        </w:rPr>
        <w:t>Email:</w:t>
      </w:r>
      <w:r w:rsidRPr="00A74EA1">
        <w:t xml:space="preserve"> </w:t>
      </w:r>
      <w:hyperlink r:id="rId6" w:history="1">
        <w:r w:rsidRPr="00423E01">
          <w:rPr>
            <w:rStyle w:val="Hyperlink"/>
            <w:rFonts w:ascii="Arial" w:hAnsi="Arial" w:cs="Arial"/>
            <w:sz w:val="24"/>
            <w:szCs w:val="24"/>
          </w:rPr>
          <w:t>infectiousdiseases@eurosciconconferences.com</w:t>
        </w:r>
      </w:hyperlink>
    </w:p>
    <w:p w:rsidR="00A74EA1" w:rsidRPr="00A74EA1" w:rsidRDefault="00A74EA1" w:rsidP="00A74EA1">
      <w:pPr>
        <w:spacing w:line="240" w:lineRule="auto"/>
        <w:rPr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hyperlink r:id="rId7" w:history="1">
        <w:r w:rsidRPr="00933BEA">
          <w:rPr>
            <w:rStyle w:val="Hyperlink"/>
            <w:rFonts w:ascii="Arial" w:eastAsiaTheme="minorEastAsia" w:hAnsi="Arial" w:cs="Arial"/>
            <w:noProof/>
            <w:sz w:val="24"/>
            <w:szCs w:val="24"/>
          </w:rPr>
          <w:t>infectiousdiseases@eurosciconmeetings.com</w:t>
        </w:r>
      </w:hyperlink>
      <w:r w:rsidRPr="00933BEA">
        <w:rPr>
          <w:rFonts w:ascii="Arial" w:eastAsiaTheme="minorEastAsia" w:hAnsi="Arial" w:cs="Arial"/>
          <w:noProof/>
          <w:sz w:val="24"/>
          <w:szCs w:val="24"/>
        </w:rPr>
        <w:t xml:space="preserve"> </w:t>
      </w:r>
    </w:p>
    <w:p w:rsidR="003954C9" w:rsidRPr="00475EA7" w:rsidRDefault="00A74EA1" w:rsidP="00A74EA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IN"/>
        </w:rPr>
      </w:pPr>
      <w:r w:rsidRPr="00933BEA">
        <w:rPr>
          <w:rFonts w:ascii="Arial" w:hAnsi="Arial" w:cs="Arial"/>
          <w:sz w:val="24"/>
          <w:szCs w:val="24"/>
        </w:rPr>
        <w:lastRenderedPageBreak/>
        <w:br/>
      </w:r>
    </w:p>
    <w:p w:rsidR="003954C9" w:rsidRPr="00346E88" w:rsidRDefault="003954C9" w:rsidP="00E17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sectPr w:rsidR="003954C9" w:rsidRPr="00346E88" w:rsidSect="00D91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3746"/>
    <w:rsid w:val="00003746"/>
    <w:rsid w:val="00111741"/>
    <w:rsid w:val="001A5013"/>
    <w:rsid w:val="00332790"/>
    <w:rsid w:val="00346E88"/>
    <w:rsid w:val="003742AE"/>
    <w:rsid w:val="003954C9"/>
    <w:rsid w:val="003F5390"/>
    <w:rsid w:val="004204DD"/>
    <w:rsid w:val="00475EA7"/>
    <w:rsid w:val="005243D7"/>
    <w:rsid w:val="00524650"/>
    <w:rsid w:val="00554FC9"/>
    <w:rsid w:val="005B2AC7"/>
    <w:rsid w:val="00666A21"/>
    <w:rsid w:val="006B051C"/>
    <w:rsid w:val="007B5A3C"/>
    <w:rsid w:val="007E703F"/>
    <w:rsid w:val="00816DE7"/>
    <w:rsid w:val="00926144"/>
    <w:rsid w:val="00981D74"/>
    <w:rsid w:val="009960B1"/>
    <w:rsid w:val="009A7A9E"/>
    <w:rsid w:val="00A74EA1"/>
    <w:rsid w:val="00BD61D0"/>
    <w:rsid w:val="00D56754"/>
    <w:rsid w:val="00D84750"/>
    <w:rsid w:val="00D912C4"/>
    <w:rsid w:val="00E17159"/>
    <w:rsid w:val="00E2522D"/>
    <w:rsid w:val="00E74295"/>
    <w:rsid w:val="00F549A6"/>
    <w:rsid w:val="00FC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7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3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ilad">
    <w:name w:val="ilad"/>
    <w:basedOn w:val="DefaultParagraphFont"/>
    <w:rsid w:val="00003746"/>
  </w:style>
  <w:style w:type="paragraph" w:styleId="NoSpacing">
    <w:name w:val="No Spacing"/>
    <w:basedOn w:val="Normal"/>
    <w:uiPriority w:val="1"/>
    <w:qFormat/>
    <w:rsid w:val="00346E88"/>
    <w:pPr>
      <w:spacing w:after="0" w:line="240" w:lineRule="auto"/>
    </w:pPr>
    <w:rPr>
      <w:rFonts w:ascii="Calibri" w:hAnsi="Calibri" w:cs="Times New Roman"/>
      <w:lang w:val="en-US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ectiousdiseases@eurosciconmeeting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ectiousdiseases@eurosciconconferences.com" TargetMode="External"/><Relationship Id="rId5" Type="http://schemas.openxmlformats.org/officeDocument/2006/relationships/hyperlink" Target="http://infectious-diseases.euroscico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omics033</dc:creator>
  <cp:lastModifiedBy>Worldwide Infectious Diseases 2017</cp:lastModifiedBy>
  <cp:revision>42</cp:revision>
  <dcterms:created xsi:type="dcterms:W3CDTF">2013-04-02T13:18:00Z</dcterms:created>
  <dcterms:modified xsi:type="dcterms:W3CDTF">2017-08-11T07:07:00Z</dcterms:modified>
</cp:coreProperties>
</file>